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/>
        <w:jc w:val="center"/>
      </w:pPr>
      <w:r>
        <w:rPr>
          <w:rFonts w:cs="Nirmala UI"/>
          <w:b/>
          <w:bCs/>
          <w:color w:val="B45309"/>
          <w:sz w:val="24"/>
          <w:szCs w:val="24"/>
        </w:rPr>
        <w:t xml:space="preserve">|| શ્રી ગણેશાય નમઃ ||</w:t>
      </w:r>
    </w:p>
    <w:p>
      <w:pPr>
        <w:spacing w:before="60" w:after="0"/>
        <w:jc w:val="center"/>
      </w:pPr>
      <w:r>
        <w:rPr>
          <w:rFonts w:cs="Nirmala UI"/>
          <w:b/>
          <w:bCs/>
          <w:color w:val="9A3412"/>
          <w:sz w:val="36"/>
          <w:szCs w:val="36"/>
        </w:rPr>
        <w:t xml:space="preserve">લગ્ન બાયોડેટા (વર)</w:t>
      </w:r>
    </w:p>
    <w:p>
      <w:pPr>
        <w:spacing w:before="0" w:after="60"/>
        <w:jc w:val="center"/>
      </w:pPr>
      <w:r>
        <w:rPr>
          <w:rFonts w:cs="Nirmala UI"/>
          <w:color w:val="555555"/>
          <w:sz w:val="22"/>
          <w:szCs w:val="22"/>
        </w:rPr>
        <w:t xml:space="preserve">Gujarati Boy Biodata</w:t>
      </w:r>
    </w:p>
    <w:p>
      <w:pPr>
        <w:spacing w:before="0" w:after="60"/>
        <w:jc w:val="right"/>
      </w:pPr>
      <w:r>
        <w:rPr>
          <w:rFonts w:cs="Nirmala UI"/>
          <w:color w:val="777777"/>
          <w:sz w:val="18"/>
          <w:szCs w:val="18"/>
        </w:rPr>
        <w:t xml:space="preserve">અહીં તાજેતરનો ફોટો લગાવો / Paste a recent passport-size photo here</w:t>
      </w:r>
    </w:p>
    <w:p>
      <w:pPr>
        <w:spacing w:before="110" w:after="40"/>
      </w:pPr>
      <w:r>
        <w:rPr>
          <w:rFonts w:cs="Nirmala UI"/>
          <w:b/>
          <w:bCs/>
          <w:color w:val="9A3412"/>
          <w:sz w:val="24"/>
          <w:szCs w:val="24"/>
        </w:rPr>
        <w:t xml:space="preserve">વ્યક્તિગત માહિતી (Personal details)</w:t>
      </w:r>
    </w:p>
    <w:tbl>
      <w:tblPr>
        <w:tblW w:w="10000" w:type="dxa"/>
        <w:tblBorders>
          <w:top w:val="single" w:sz="4" w:space="0" w:color="FED7AA"/>
          <w:left w:val="single" w:sz="4" w:space="0" w:color="FED7AA"/>
          <w:bottom w:val="single" w:sz="4" w:space="0" w:color="FED7AA"/>
          <w:right w:val="single" w:sz="4" w:space="0" w:color="FED7AA"/>
          <w:insideH w:val="single" w:sz="4" w:space="0" w:color="FED7AA"/>
          <w:insideV w:val="single" w:sz="4" w:space="0" w:color="FED7AA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પૂરું નામ</w:t>
            </w:r>
            <w:r>
              <w:rPr>
                <w:rFonts w:cs="Nirmala UI"/>
                <w:color w:val="555555"/>
              </w:rPr>
              <w:t xml:space="preserve">  (Full name)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જન્મ તારીખ</w:t>
            </w:r>
            <w:r>
              <w:rPr>
                <w:rFonts w:cs="Nirmala UI"/>
                <w:color w:val="555555"/>
              </w:rPr>
              <w:t xml:space="preserve">  (Date of birth)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જન્મ સમય</w:t>
            </w:r>
            <w:r>
              <w:rPr>
                <w:rFonts w:cs="Nirmala UI"/>
                <w:color w:val="555555"/>
              </w:rPr>
              <w:t xml:space="preserve">  (Time of birth)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જન્મ સ્થળ</w:t>
            </w:r>
            <w:r>
              <w:rPr>
                <w:rFonts w:cs="Nirmala UI"/>
                <w:color w:val="555555"/>
              </w:rPr>
              <w:t xml:space="preserve">  (Place of birth)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ઊંચાઈ</w:t>
            </w:r>
            <w:r>
              <w:rPr>
                <w:rFonts w:cs="Nirmala UI"/>
                <w:color w:val="555555"/>
              </w:rPr>
              <w:t xml:space="preserve">  (Height)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વૈવાહિક સ્થિતિ</w:t>
            </w:r>
            <w:r>
              <w:rPr>
                <w:rFonts w:cs="Nirmala UI"/>
                <w:color w:val="555555"/>
              </w:rPr>
              <w:t xml:space="preserve">  (Marital status)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જ્ઞાતિ</w:t>
            </w:r>
            <w:r>
              <w:rPr>
                <w:rFonts w:cs="Nirmala UI"/>
                <w:color w:val="555555"/>
              </w:rPr>
              <w:t xml:space="preserve">  (Community / caste)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ગોત્ર</w:t>
            </w:r>
            <w:r>
              <w:rPr>
                <w:rFonts w:cs="Nirmala UI"/>
                <w:color w:val="555555"/>
              </w:rPr>
              <w:t xml:space="preserve">  (Gotra)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રાશિ / નક્ષત્ર</w:t>
            </w:r>
            <w:r>
              <w:rPr>
                <w:rFonts w:cs="Nirmala UI"/>
                <w:color w:val="555555"/>
              </w:rPr>
              <w:t xml:space="preserve">  (Rashi / Nakshatra)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રક્ત જૂથ</w:t>
            </w:r>
            <w:r>
              <w:rPr>
                <w:rFonts w:cs="Nirmala UI"/>
                <w:color w:val="555555"/>
              </w:rPr>
              <w:t xml:space="preserve">  (Blood group)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ભોજન</w:t>
            </w:r>
            <w:r>
              <w:rPr>
                <w:rFonts w:cs="Nirmala UI"/>
                <w:color w:val="555555"/>
              </w:rPr>
              <w:t xml:space="preserve">  (Diet)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ભાષાઓ</w:t>
            </w:r>
            <w:r>
              <w:rPr>
                <w:rFonts w:cs="Nirmala UI"/>
                <w:color w:val="555555"/>
              </w:rPr>
              <w:t xml:space="preserve">  (Languages known)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</w:tbl>
    <w:p>
      <w:pPr>
        <w:spacing w:before="110" w:after="40"/>
      </w:pPr>
      <w:r>
        <w:rPr>
          <w:rFonts w:cs="Nirmala UI"/>
          <w:b/>
          <w:bCs/>
          <w:color w:val="9A3412"/>
          <w:sz w:val="24"/>
          <w:szCs w:val="24"/>
        </w:rPr>
        <w:t xml:space="preserve">શિક્ષણ અને વ્યવસાય (Education and career)</w:t>
      </w:r>
    </w:p>
    <w:tbl>
      <w:tblPr>
        <w:tblW w:w="10000" w:type="dxa"/>
        <w:tblBorders>
          <w:top w:val="single" w:sz="4" w:space="0" w:color="FED7AA"/>
          <w:left w:val="single" w:sz="4" w:space="0" w:color="FED7AA"/>
          <w:bottom w:val="single" w:sz="4" w:space="0" w:color="FED7AA"/>
          <w:right w:val="single" w:sz="4" w:space="0" w:color="FED7AA"/>
          <w:insideH w:val="single" w:sz="4" w:space="0" w:color="FED7AA"/>
          <w:insideV w:val="single" w:sz="4" w:space="0" w:color="FED7AA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સર્વોચ્ચ શિક્ષણ</w:t>
            </w:r>
            <w:r>
              <w:rPr>
                <w:rFonts w:cs="Nirmala UI"/>
                <w:color w:val="555555"/>
              </w:rPr>
              <w:t xml:space="preserve">  (Highest education)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કોલેજ / યુનિવર્સિટી</w:t>
            </w:r>
            <w:r>
              <w:rPr>
                <w:rFonts w:cs="Nirmala UI"/>
                <w:color w:val="555555"/>
              </w:rPr>
              <w:t xml:space="preserve">  (College / university)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વ્યવસાય / હોદ્દો</w:t>
            </w:r>
            <w:r>
              <w:rPr>
                <w:rFonts w:cs="Nirmala UI"/>
                <w:color w:val="555555"/>
              </w:rPr>
              <w:t xml:space="preserve">  (Occupation / designation)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કંપની / સંસ્થા</w:t>
            </w:r>
            <w:r>
              <w:rPr>
                <w:rFonts w:cs="Nirmala UI"/>
                <w:color w:val="555555"/>
              </w:rPr>
              <w:t xml:space="preserve">  (Company / organisation)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કામનું સ્થળ</w:t>
            </w:r>
            <w:r>
              <w:rPr>
                <w:rFonts w:cs="Nirmala UI"/>
                <w:color w:val="555555"/>
              </w:rPr>
              <w:t xml:space="preserve">  (Work location)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વાર્ષિક આવક</w:t>
            </w:r>
            <w:r>
              <w:rPr>
                <w:rFonts w:cs="Nirmala UI"/>
                <w:color w:val="555555"/>
              </w:rPr>
              <w:t xml:space="preserve">  (Annual income)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મિલકત / ધંધો</w:t>
            </w:r>
            <w:r>
              <w:rPr>
                <w:rFonts w:cs="Nirmala UI"/>
                <w:color w:val="555555"/>
              </w:rPr>
              <w:t xml:space="preserve">  (Property / business (optional))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</w:tbl>
    <w:p>
      <w:pPr>
        <w:spacing w:before="110" w:after="40"/>
      </w:pPr>
      <w:r>
        <w:rPr>
          <w:rFonts w:cs="Nirmala UI"/>
          <w:b/>
          <w:bCs/>
          <w:color w:val="9A3412"/>
          <w:sz w:val="24"/>
          <w:szCs w:val="24"/>
        </w:rPr>
        <w:t xml:space="preserve">પારિવારિક માહિતી (Family background)</w:t>
      </w:r>
    </w:p>
    <w:tbl>
      <w:tblPr>
        <w:tblW w:w="10000" w:type="dxa"/>
        <w:tblBorders>
          <w:top w:val="single" w:sz="4" w:space="0" w:color="FED7AA"/>
          <w:left w:val="single" w:sz="4" w:space="0" w:color="FED7AA"/>
          <w:bottom w:val="single" w:sz="4" w:space="0" w:color="FED7AA"/>
          <w:right w:val="single" w:sz="4" w:space="0" w:color="FED7AA"/>
          <w:insideH w:val="single" w:sz="4" w:space="0" w:color="FED7AA"/>
          <w:insideV w:val="single" w:sz="4" w:space="0" w:color="FED7AA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પિતાનું નામ અને વ્યવસાય</w:t>
            </w:r>
            <w:r>
              <w:rPr>
                <w:rFonts w:cs="Nirmala UI"/>
                <w:color w:val="555555"/>
              </w:rPr>
              <w:t xml:space="preserve">  (Father's name, work)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માતાનું નામ અને વ્યવસાય</w:t>
            </w:r>
            <w:r>
              <w:rPr>
                <w:rFonts w:cs="Nirmala UI"/>
                <w:color w:val="555555"/>
              </w:rPr>
              <w:t xml:space="preserve">  (Mother's name, work)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ભાઈ</w:t>
            </w:r>
            <w:r>
              <w:rPr>
                <w:rFonts w:cs="Nirmala UI"/>
                <w:color w:val="555555"/>
              </w:rPr>
              <w:t xml:space="preserve">  (Brothers)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બહેન</w:t>
            </w:r>
            <w:r>
              <w:rPr>
                <w:rFonts w:cs="Nirmala UI"/>
                <w:color w:val="555555"/>
              </w:rPr>
              <w:t xml:space="preserve">  (Sisters)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વતન</w:t>
            </w:r>
            <w:r>
              <w:rPr>
                <w:rFonts w:cs="Nirmala UI"/>
                <w:color w:val="555555"/>
              </w:rPr>
              <w:t xml:space="preserve">  (Native place)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હાલનું રહેઠાણ</w:t>
            </w:r>
            <w:r>
              <w:rPr>
                <w:rFonts w:cs="Nirmala UI"/>
                <w:color w:val="555555"/>
              </w:rPr>
              <w:t xml:space="preserve">  (Current residence)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મોસાળ</w:t>
            </w:r>
            <w:r>
              <w:rPr>
                <w:rFonts w:cs="Nirmala UI"/>
                <w:color w:val="555555"/>
              </w:rPr>
              <w:t xml:space="preserve">  (Maternal family (mosal), village)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કુળદેવી</w:t>
            </w:r>
            <w:r>
              <w:rPr>
                <w:rFonts w:cs="Nirmala UI"/>
                <w:color w:val="555555"/>
              </w:rPr>
              <w:t xml:space="preserve">  (Family deity (kuldevi))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</w:tbl>
    <w:p>
      <w:pPr>
        <w:spacing w:before="110" w:after="40"/>
      </w:pPr>
      <w:r>
        <w:rPr>
          <w:rFonts w:cs="Nirmala UI"/>
          <w:b/>
          <w:bCs/>
          <w:color w:val="9A3412"/>
          <w:sz w:val="24"/>
          <w:szCs w:val="24"/>
        </w:rPr>
        <w:t xml:space="preserve">અપેક્ષાઓ (Partner expectations)</w:t>
      </w:r>
    </w:p>
    <w:tbl>
      <w:tblPr>
        <w:tblW w:w="10000" w:type="dxa"/>
        <w:tblBorders>
          <w:top w:val="single" w:sz="4" w:space="0" w:color="FED7AA"/>
          <w:left w:val="single" w:sz="4" w:space="0" w:color="FED7AA"/>
          <w:bottom w:val="single" w:sz="4" w:space="0" w:color="FED7AA"/>
          <w:right w:val="single" w:sz="4" w:space="0" w:color="FED7AA"/>
          <w:insideH w:val="single" w:sz="4" w:space="0" w:color="FED7AA"/>
          <w:insideV w:val="single" w:sz="4" w:space="0" w:color="FED7AA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અપેક્ષિત કન્યા</w:t>
            </w:r>
            <w:r>
              <w:rPr>
                <w:rFonts w:cs="Nirmala UI"/>
                <w:color w:val="555555"/>
              </w:rPr>
              <w:t xml:space="preserve">  (Preferred bride)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અન્ય અપેક્ષાઓ</w:t>
            </w:r>
            <w:r>
              <w:rPr>
                <w:rFonts w:cs="Nirmala UI"/>
                <w:color w:val="555555"/>
              </w:rPr>
              <w:t xml:space="preserve">  (Other expectations)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</w:tbl>
    <w:p>
      <w:pPr>
        <w:spacing w:before="110" w:after="40"/>
      </w:pPr>
      <w:r>
        <w:rPr>
          <w:rFonts w:cs="Nirmala UI"/>
          <w:b/>
          <w:bCs/>
          <w:color w:val="9A3412"/>
          <w:sz w:val="24"/>
          <w:szCs w:val="24"/>
        </w:rPr>
        <w:t xml:space="preserve">સંપર્ક (Contact details)</w:t>
      </w:r>
    </w:p>
    <w:tbl>
      <w:tblPr>
        <w:tblW w:w="10000" w:type="dxa"/>
        <w:tblBorders>
          <w:top w:val="single" w:sz="4" w:space="0" w:color="FED7AA"/>
          <w:left w:val="single" w:sz="4" w:space="0" w:color="FED7AA"/>
          <w:bottom w:val="single" w:sz="4" w:space="0" w:color="FED7AA"/>
          <w:right w:val="single" w:sz="4" w:space="0" w:color="FED7AA"/>
          <w:insideH w:val="single" w:sz="4" w:space="0" w:color="FED7AA"/>
          <w:insideV w:val="single" w:sz="4" w:space="0" w:color="FED7AA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સંપર્ક નંબર</w:t>
            </w:r>
            <w:r>
              <w:rPr>
                <w:rFonts w:cs="Nirmala UI"/>
                <w:color w:val="555555"/>
              </w:rPr>
              <w:t xml:space="preserve">  (Contact numbers)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ઈ-મેલ</w:t>
            </w:r>
            <w:r>
              <w:rPr>
                <w:rFonts w:cs="Nirmala UI"/>
                <w:color w:val="555555"/>
              </w:rPr>
              <w:t xml:space="preserve">  (Email)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  <w:tr>
        <w:tc>
          <w:tcPr>
            <w:tcW w:w="4600" w:type="dxa"/>
            <w:shd w:val="clear" w:color="auto" w:fill="FFF7ED"/>
          </w:tcPr>
          <w:p>
            <w:pPr>
              <w:spacing w:before="14" w:after="14"/>
            </w:pPr>
            <w:r>
              <w:rPr>
                <w:rFonts w:cs="Nirmala UI"/>
                <w:b/>
                <w:bCs/>
              </w:rPr>
              <w:t xml:space="preserve">સરનામું</w:t>
            </w:r>
            <w:r>
              <w:rPr>
                <w:rFonts w:cs="Nirmala UI"/>
                <w:color w:val="555555"/>
              </w:rPr>
              <w:t xml:space="preserve">  (Residential address)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>
                <w:rFonts w:cs="Nirmala UI"/>
              </w:rPr>
              <w:t xml:space="preserve"/>
            </w:r>
          </w:p>
        </w:tc>
      </w:tr>
    </w:tbl>
    <w:p>
      <w:pPr>
        <w:spacing w:before="160" w:after="0"/>
      </w:pPr>
      <w:r>
        <w:rPr>
          <w:rFonts w:cs="Nirmala UI"/>
          <w:color w:val="777777"/>
          <w:sz w:val="16"/>
          <w:szCs w:val="16"/>
        </w:rPr>
        <w:t xml:space="preserve">Blank format from Biodata99. Replace each answer with your own. / દરેક ખાનામાં તમારી માહિતી લખો.</w:t>
      </w:r>
    </w:p>
    <w:sectPr>
      <w:pgSz w:w="11906" w:h="16838"/>
      <w:pgMar w:top="560" w:right="900" w:bottom="560" w:left="9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 w:eastAsia="Calibri"/>
        <w:sz w:val="18"/>
        <w:szCs w:val="18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